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46" w:rsidRDefault="00C64731" w:rsidP="00C64731">
      <w:pPr>
        <w:jc w:val="center"/>
        <w:rPr>
          <w:sz w:val="24"/>
          <w:szCs w:val="24"/>
        </w:rPr>
      </w:pPr>
      <w:r>
        <w:rPr>
          <w:color w:val="C00000"/>
          <w:sz w:val="24"/>
          <w:szCs w:val="24"/>
        </w:rPr>
        <w:t xml:space="preserve">Технологическая карта </w:t>
      </w:r>
      <w:proofErr w:type="spellStart"/>
      <w:r>
        <w:rPr>
          <w:color w:val="C00000"/>
          <w:sz w:val="24"/>
          <w:szCs w:val="24"/>
        </w:rPr>
        <w:t>Глога</w:t>
      </w:r>
      <w:proofErr w:type="spellEnd"/>
      <w:r>
        <w:rPr>
          <w:color w:val="C00000"/>
          <w:sz w:val="24"/>
          <w:szCs w:val="24"/>
        </w:rPr>
        <w:t xml:space="preserve">                                                                                                                </w:t>
      </w:r>
      <w:r w:rsidRPr="00C64731">
        <w:rPr>
          <w:sz w:val="24"/>
          <w:szCs w:val="24"/>
        </w:rPr>
        <w:t>учителя английского языка ГБОУ СОШ №1192                                                                              Ремневой И.Ю.                                                                                                                                            г</w:t>
      </w:r>
      <w:proofErr w:type="gramStart"/>
      <w:r w:rsidRPr="00C64731">
        <w:rPr>
          <w:sz w:val="24"/>
          <w:szCs w:val="24"/>
        </w:rPr>
        <w:t>.М</w:t>
      </w:r>
      <w:proofErr w:type="gramEnd"/>
      <w:r w:rsidRPr="00C64731">
        <w:rPr>
          <w:sz w:val="24"/>
          <w:szCs w:val="24"/>
        </w:rPr>
        <w:t>осква</w:t>
      </w:r>
    </w:p>
    <w:tbl>
      <w:tblPr>
        <w:tblStyle w:val="-21"/>
        <w:tblW w:w="0" w:type="auto"/>
        <w:tblInd w:w="-318" w:type="dxa"/>
        <w:tblLayout w:type="fixed"/>
        <w:tblLook w:val="04A0"/>
      </w:tblPr>
      <w:tblGrid>
        <w:gridCol w:w="1844"/>
        <w:gridCol w:w="8045"/>
      </w:tblGrid>
      <w:tr w:rsidR="00830D20" w:rsidTr="00402A14">
        <w:trPr>
          <w:cnfStyle w:val="100000000000"/>
        </w:trPr>
        <w:tc>
          <w:tcPr>
            <w:cnfStyle w:val="001000000000"/>
            <w:tcW w:w="1844" w:type="dxa"/>
          </w:tcPr>
          <w:p w:rsidR="00830D20" w:rsidRPr="00397549" w:rsidRDefault="00D8541A" w:rsidP="00830D20">
            <w:pPr>
              <w:rPr>
                <w:b w:val="0"/>
                <w:sz w:val="24"/>
                <w:szCs w:val="24"/>
              </w:rPr>
            </w:pPr>
            <w:r w:rsidRPr="00397549">
              <w:rPr>
                <w:b w:val="0"/>
                <w:sz w:val="24"/>
                <w:szCs w:val="24"/>
              </w:rPr>
              <w:t>Предмет</w:t>
            </w:r>
          </w:p>
        </w:tc>
        <w:tc>
          <w:tcPr>
            <w:tcW w:w="8045" w:type="dxa"/>
          </w:tcPr>
          <w:p w:rsidR="00830D20" w:rsidRPr="00D8541A" w:rsidRDefault="00D8541A" w:rsidP="00830D20">
            <w:pPr>
              <w:cnfStyle w:val="100000000000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>
              <w:rPr>
                <w:b w:val="0"/>
                <w:sz w:val="24"/>
                <w:szCs w:val="24"/>
              </w:rPr>
              <w:t>нглийский язык</w:t>
            </w:r>
          </w:p>
        </w:tc>
      </w:tr>
      <w:tr w:rsidR="00830D20" w:rsidTr="00402A14">
        <w:trPr>
          <w:cnfStyle w:val="000000100000"/>
        </w:trPr>
        <w:tc>
          <w:tcPr>
            <w:cnfStyle w:val="001000000000"/>
            <w:tcW w:w="1844" w:type="dxa"/>
          </w:tcPr>
          <w:p w:rsidR="00830D20" w:rsidRPr="00397549" w:rsidRDefault="003A2137" w:rsidP="00830D2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УМК:</w:t>
            </w:r>
          </w:p>
        </w:tc>
        <w:tc>
          <w:tcPr>
            <w:tcW w:w="8045" w:type="dxa"/>
          </w:tcPr>
          <w:p w:rsidR="00830D20" w:rsidRPr="003A2137" w:rsidRDefault="003A2137" w:rsidP="00830D20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Быкова Н.И., Дули </w:t>
            </w:r>
            <w:proofErr w:type="gramStart"/>
            <w:r>
              <w:rPr>
                <w:sz w:val="24"/>
                <w:szCs w:val="24"/>
              </w:rPr>
              <w:t>Дж</w:t>
            </w:r>
            <w:proofErr w:type="gramEnd"/>
            <w:r>
              <w:rPr>
                <w:sz w:val="24"/>
                <w:szCs w:val="24"/>
              </w:rPr>
              <w:t xml:space="preserve">., Поспелова М.Д., Эванс В. </w:t>
            </w:r>
            <w:r w:rsidR="004D3CB2">
              <w:rPr>
                <w:sz w:val="24"/>
                <w:szCs w:val="24"/>
              </w:rPr>
              <w:t xml:space="preserve">«Английский в фокусе» </w:t>
            </w:r>
            <w:r>
              <w:rPr>
                <w:sz w:val="24"/>
                <w:szCs w:val="24"/>
              </w:rPr>
              <w:t xml:space="preserve">Учебник для 3 класса общеобразовательных учреждений – М. </w:t>
            </w:r>
            <w:r>
              <w:rPr>
                <w:sz w:val="24"/>
                <w:szCs w:val="24"/>
                <w:lang w:val="en-US"/>
              </w:rPr>
              <w:t>Express</w:t>
            </w:r>
            <w:r w:rsidRPr="003A21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Publishing</w:t>
            </w:r>
            <w:r>
              <w:rPr>
                <w:sz w:val="24"/>
                <w:szCs w:val="24"/>
              </w:rPr>
              <w:t>, Просвещение, 2010</w:t>
            </w:r>
          </w:p>
        </w:tc>
      </w:tr>
      <w:tr w:rsidR="00830D20" w:rsidTr="00402A14">
        <w:trPr>
          <w:cnfStyle w:val="000000010000"/>
        </w:trPr>
        <w:tc>
          <w:tcPr>
            <w:cnfStyle w:val="001000000000"/>
            <w:tcW w:w="1844" w:type="dxa"/>
          </w:tcPr>
          <w:p w:rsidR="00830D20" w:rsidRPr="00397549" w:rsidRDefault="007E4730" w:rsidP="00830D2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b w:val="0"/>
                <w:sz w:val="24"/>
                <w:szCs w:val="24"/>
              </w:rPr>
              <w:t>глог</w:t>
            </w:r>
            <w:proofErr w:type="spellEnd"/>
            <w:r>
              <w:rPr>
                <w:b w:val="0"/>
                <w:sz w:val="24"/>
                <w:szCs w:val="24"/>
              </w:rPr>
              <w:t>:</w:t>
            </w:r>
          </w:p>
        </w:tc>
        <w:tc>
          <w:tcPr>
            <w:tcW w:w="8045" w:type="dxa"/>
          </w:tcPr>
          <w:p w:rsidR="007E4730" w:rsidRDefault="002702E6" w:rsidP="007E4730">
            <w:pPr>
              <w:cnfStyle w:val="000000010000"/>
            </w:pPr>
            <w:hyperlink r:id="rId5" w:history="1">
              <w:r w:rsidR="007E4730" w:rsidRPr="00515C81">
                <w:rPr>
                  <w:rStyle w:val="a4"/>
                </w:rPr>
                <w:t>http://irina1872.edu.glogster.com/all-our-pets/</w:t>
              </w:r>
            </w:hyperlink>
          </w:p>
          <w:p w:rsidR="00830D20" w:rsidRDefault="00830D20" w:rsidP="00830D20">
            <w:pPr>
              <w:cnfStyle w:val="000000010000"/>
              <w:rPr>
                <w:sz w:val="24"/>
                <w:szCs w:val="24"/>
              </w:rPr>
            </w:pPr>
          </w:p>
        </w:tc>
      </w:tr>
      <w:tr w:rsidR="00830D20" w:rsidTr="00402A14">
        <w:trPr>
          <w:cnfStyle w:val="000000100000"/>
        </w:trPr>
        <w:tc>
          <w:tcPr>
            <w:cnfStyle w:val="001000000000"/>
            <w:tcW w:w="1844" w:type="dxa"/>
          </w:tcPr>
          <w:p w:rsidR="00830D20" w:rsidRPr="00397549" w:rsidRDefault="007A038A" w:rsidP="00830D2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Название </w:t>
            </w:r>
            <w:r w:rsidR="002862CD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глога</w:t>
            </w:r>
            <w:proofErr w:type="spellEnd"/>
            <w:r>
              <w:rPr>
                <w:b w:val="0"/>
                <w:sz w:val="24"/>
                <w:szCs w:val="24"/>
              </w:rPr>
              <w:t>:</w:t>
            </w:r>
          </w:p>
        </w:tc>
        <w:tc>
          <w:tcPr>
            <w:tcW w:w="8045" w:type="dxa"/>
          </w:tcPr>
          <w:p w:rsidR="00830D20" w:rsidRPr="007A038A" w:rsidRDefault="007A038A" w:rsidP="00830D20">
            <w:pPr>
              <w:cnfStyle w:val="00000010000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All Our  Pets</w:t>
            </w:r>
          </w:p>
        </w:tc>
      </w:tr>
      <w:tr w:rsidR="00830D20" w:rsidTr="00402A14">
        <w:trPr>
          <w:cnfStyle w:val="000000010000"/>
        </w:trPr>
        <w:tc>
          <w:tcPr>
            <w:cnfStyle w:val="001000000000"/>
            <w:tcW w:w="1844" w:type="dxa"/>
          </w:tcPr>
          <w:p w:rsidR="00830D20" w:rsidRPr="0011563A" w:rsidRDefault="0011563A" w:rsidP="00830D2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Цель </w:t>
            </w:r>
            <w:r w:rsidR="002862CD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глога</w:t>
            </w:r>
            <w:proofErr w:type="spellEnd"/>
            <w:r>
              <w:rPr>
                <w:b w:val="0"/>
                <w:sz w:val="24"/>
                <w:szCs w:val="24"/>
              </w:rPr>
              <w:t>:</w:t>
            </w:r>
          </w:p>
        </w:tc>
        <w:tc>
          <w:tcPr>
            <w:tcW w:w="8045" w:type="dxa"/>
          </w:tcPr>
          <w:p w:rsidR="00830D20" w:rsidRPr="00100D57" w:rsidRDefault="00873217" w:rsidP="00100D57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а</w:t>
            </w:r>
            <w:r w:rsidR="00100D57" w:rsidRPr="00100D57">
              <w:rPr>
                <w:rFonts w:cs="Times New Roman"/>
                <w:bCs/>
                <w:sz w:val="24"/>
                <w:szCs w:val="24"/>
              </w:rPr>
              <w:t>ктивизация образного мышления учащихся, обеспечение наглядности учебного процесса</w:t>
            </w:r>
          </w:p>
        </w:tc>
      </w:tr>
      <w:tr w:rsidR="00830D20" w:rsidTr="00402A14">
        <w:trPr>
          <w:cnfStyle w:val="000000100000"/>
        </w:trPr>
        <w:tc>
          <w:tcPr>
            <w:cnfStyle w:val="001000000000"/>
            <w:tcW w:w="1844" w:type="dxa"/>
          </w:tcPr>
          <w:p w:rsidR="00830D20" w:rsidRPr="00397549" w:rsidRDefault="00590EBE" w:rsidP="00830D2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Необходимое оборудование:</w:t>
            </w:r>
          </w:p>
        </w:tc>
        <w:tc>
          <w:tcPr>
            <w:tcW w:w="8045" w:type="dxa"/>
          </w:tcPr>
          <w:p w:rsidR="002862CD" w:rsidRPr="002862CD" w:rsidRDefault="002862CD" w:rsidP="002862CD">
            <w:pPr>
              <w:spacing w:line="200" w:lineRule="atLeast"/>
              <w:cnfStyle w:val="000000100000"/>
              <w:rPr>
                <w:rFonts w:cs="Times New Roman"/>
                <w:bCs/>
                <w:sz w:val="24"/>
                <w:szCs w:val="24"/>
              </w:rPr>
            </w:pPr>
            <w:r w:rsidRPr="002862CD">
              <w:rPr>
                <w:rFonts w:cs="Times New Roman"/>
                <w:bCs/>
                <w:sz w:val="24"/>
                <w:szCs w:val="24"/>
              </w:rPr>
              <w:t xml:space="preserve">Интерактивная доска, ПК, </w:t>
            </w:r>
            <w:proofErr w:type="spellStart"/>
            <w:r w:rsidRPr="002862CD">
              <w:rPr>
                <w:rFonts w:cs="Times New Roman"/>
                <w:bCs/>
                <w:sz w:val="24"/>
                <w:szCs w:val="24"/>
              </w:rPr>
              <w:t>глог</w:t>
            </w:r>
            <w:proofErr w:type="spellEnd"/>
          </w:p>
          <w:p w:rsidR="00830D20" w:rsidRDefault="00830D20" w:rsidP="00830D20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830D20" w:rsidTr="00402A14">
        <w:trPr>
          <w:cnfStyle w:val="000000010000"/>
        </w:trPr>
        <w:tc>
          <w:tcPr>
            <w:cnfStyle w:val="001000000000"/>
            <w:tcW w:w="1844" w:type="dxa"/>
          </w:tcPr>
          <w:p w:rsidR="00DB7DB3" w:rsidRPr="00DB7DB3" w:rsidRDefault="00DB7DB3" w:rsidP="00DB7DB3">
            <w:pPr>
              <w:rPr>
                <w:rFonts w:asciiTheme="minorHAnsi" w:eastAsia="Times New Roman" w:hAnsiTheme="minorHAnsi"/>
                <w:b w:val="0"/>
                <w:bCs w:val="0"/>
                <w:sz w:val="24"/>
                <w:szCs w:val="24"/>
                <w:u w:val="single"/>
              </w:rPr>
            </w:pPr>
            <w:r w:rsidRPr="00DB7DB3">
              <w:rPr>
                <w:rFonts w:asciiTheme="minorHAnsi" w:eastAsia="Times New Roman" w:hAnsiTheme="minorHAnsi"/>
                <w:b w:val="0"/>
                <w:sz w:val="24"/>
                <w:szCs w:val="24"/>
                <w:u w:val="single"/>
              </w:rPr>
              <w:t xml:space="preserve">Технические данные </w:t>
            </w:r>
            <w:proofErr w:type="spellStart"/>
            <w:r w:rsidRPr="00DB7DB3">
              <w:rPr>
                <w:rFonts w:asciiTheme="minorHAnsi" w:eastAsia="Times New Roman" w:hAnsiTheme="minorHAnsi"/>
                <w:b w:val="0"/>
                <w:sz w:val="24"/>
                <w:szCs w:val="24"/>
                <w:u w:val="single"/>
              </w:rPr>
              <w:t>глога</w:t>
            </w:r>
            <w:proofErr w:type="spellEnd"/>
            <w:r w:rsidRPr="00DB7DB3">
              <w:rPr>
                <w:rFonts w:asciiTheme="minorHAnsi" w:eastAsia="Times New Roman" w:hAnsiTheme="minorHAnsi"/>
                <w:b w:val="0"/>
                <w:sz w:val="24"/>
                <w:szCs w:val="24"/>
                <w:u w:val="single"/>
              </w:rPr>
              <w:t>:</w:t>
            </w:r>
          </w:p>
          <w:p w:rsidR="00830D20" w:rsidRPr="00397549" w:rsidRDefault="00DB7DB3" w:rsidP="00DB7DB3">
            <w:pPr>
              <w:rPr>
                <w:b w:val="0"/>
                <w:sz w:val="24"/>
                <w:szCs w:val="24"/>
              </w:rPr>
            </w:pPr>
            <w:r w:rsidRPr="00DB7DB3">
              <w:rPr>
                <w:rFonts w:asciiTheme="minorHAnsi" w:eastAsia="Times New Roman" w:hAnsiTheme="minorHAnsi"/>
                <w:b w:val="0"/>
                <w:sz w:val="24"/>
                <w:szCs w:val="24"/>
              </w:rPr>
              <w:t xml:space="preserve">наличие картинок, </w:t>
            </w:r>
            <w:proofErr w:type="spellStart"/>
            <w:r w:rsidRPr="00DB7DB3">
              <w:rPr>
                <w:rFonts w:asciiTheme="minorHAnsi" w:eastAsia="Times New Roman" w:hAnsiTheme="minorHAnsi"/>
                <w:b w:val="0"/>
                <w:sz w:val="24"/>
                <w:szCs w:val="24"/>
              </w:rPr>
              <w:t>видеофайлов</w:t>
            </w:r>
            <w:proofErr w:type="spellEnd"/>
            <w:r w:rsidRPr="00DB7DB3">
              <w:rPr>
                <w:rFonts w:asciiTheme="minorHAnsi" w:eastAsia="Times New Roman" w:hAnsiTheme="minorHAnsi"/>
                <w:b w:val="0"/>
                <w:sz w:val="24"/>
                <w:szCs w:val="24"/>
              </w:rPr>
              <w:t xml:space="preserve">, </w:t>
            </w:r>
            <w:proofErr w:type="spellStart"/>
            <w:r w:rsidRPr="00DB7DB3">
              <w:rPr>
                <w:rFonts w:asciiTheme="minorHAnsi" w:eastAsia="Times New Roman" w:hAnsiTheme="minorHAnsi"/>
                <w:b w:val="0"/>
                <w:sz w:val="24"/>
                <w:szCs w:val="24"/>
              </w:rPr>
              <w:t>аудиофайлов</w:t>
            </w:r>
            <w:proofErr w:type="spellEnd"/>
            <w:r w:rsidRPr="00DB7DB3">
              <w:rPr>
                <w:rFonts w:asciiTheme="minorHAnsi" w:eastAsia="Times New Roman" w:hAnsiTheme="minorHAnsi"/>
                <w:b w:val="0"/>
                <w:sz w:val="24"/>
                <w:szCs w:val="24"/>
              </w:rPr>
              <w:t>, текст.</w:t>
            </w:r>
          </w:p>
        </w:tc>
        <w:tc>
          <w:tcPr>
            <w:tcW w:w="8045" w:type="dxa"/>
          </w:tcPr>
          <w:p w:rsidR="00B96F6E" w:rsidRPr="00B96F6E" w:rsidRDefault="00CB71A0" w:rsidP="00B96F6E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Картинки-16</w:t>
            </w:r>
          </w:p>
          <w:p w:rsidR="00B96F6E" w:rsidRPr="00B96F6E" w:rsidRDefault="00CB71A0" w:rsidP="00B96F6E">
            <w:pPr>
              <w:cnfStyle w:val="0000000100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Видеофайлы</w:t>
            </w:r>
            <w:proofErr w:type="spellEnd"/>
            <w:r>
              <w:rPr>
                <w:sz w:val="24"/>
                <w:szCs w:val="24"/>
              </w:rPr>
              <w:t xml:space="preserve"> - 1</w:t>
            </w:r>
          </w:p>
          <w:p w:rsidR="00B96F6E" w:rsidRPr="00B96F6E" w:rsidRDefault="00B96F6E" w:rsidP="00B96F6E">
            <w:pPr>
              <w:cnfStyle w:val="000000010000"/>
              <w:rPr>
                <w:sz w:val="24"/>
                <w:szCs w:val="24"/>
              </w:rPr>
            </w:pPr>
            <w:proofErr w:type="spellStart"/>
            <w:r w:rsidRPr="00B96F6E">
              <w:rPr>
                <w:sz w:val="24"/>
                <w:szCs w:val="24"/>
              </w:rPr>
              <w:t>Аудиофайл</w:t>
            </w:r>
            <w:proofErr w:type="spellEnd"/>
            <w:r w:rsidRPr="00B96F6E">
              <w:rPr>
                <w:sz w:val="24"/>
                <w:szCs w:val="24"/>
              </w:rPr>
              <w:t xml:space="preserve"> -1</w:t>
            </w:r>
          </w:p>
          <w:p w:rsidR="00830D20" w:rsidRDefault="00CB71A0" w:rsidP="00830D20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Интерактивная игра </w:t>
            </w:r>
            <w:r w:rsidR="007F47C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</w:t>
            </w:r>
          </w:p>
          <w:p w:rsidR="007F47C9" w:rsidRDefault="007F47C9" w:rsidP="00830D20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- 1</w:t>
            </w:r>
          </w:p>
        </w:tc>
      </w:tr>
      <w:tr w:rsidR="00830D20" w:rsidTr="00402A14">
        <w:trPr>
          <w:cnfStyle w:val="000000100000"/>
        </w:trPr>
        <w:tc>
          <w:tcPr>
            <w:cnfStyle w:val="001000000000"/>
            <w:tcW w:w="1844" w:type="dxa"/>
          </w:tcPr>
          <w:p w:rsidR="00394CC0" w:rsidRPr="00394CC0" w:rsidRDefault="00394CC0" w:rsidP="00394CC0">
            <w:pPr>
              <w:rPr>
                <w:rFonts w:asciiTheme="minorHAnsi" w:eastAsia="Times New Roman" w:hAnsiTheme="minorHAnsi"/>
                <w:b w:val="0"/>
                <w:bCs w:val="0"/>
                <w:sz w:val="24"/>
                <w:szCs w:val="24"/>
                <w:u w:val="single"/>
              </w:rPr>
            </w:pPr>
            <w:r w:rsidRPr="00394CC0">
              <w:rPr>
                <w:rFonts w:asciiTheme="minorHAnsi" w:eastAsia="Times New Roman" w:hAnsiTheme="minorHAnsi"/>
                <w:b w:val="0"/>
                <w:sz w:val="24"/>
                <w:szCs w:val="24"/>
                <w:u w:val="single"/>
              </w:rPr>
              <w:t xml:space="preserve">Внешний вид </w:t>
            </w:r>
            <w:proofErr w:type="spellStart"/>
            <w:r w:rsidRPr="00394CC0">
              <w:rPr>
                <w:rFonts w:asciiTheme="minorHAnsi" w:eastAsia="Times New Roman" w:hAnsiTheme="minorHAnsi"/>
                <w:b w:val="0"/>
                <w:sz w:val="24"/>
                <w:szCs w:val="24"/>
                <w:u w:val="single"/>
              </w:rPr>
              <w:t>глога</w:t>
            </w:r>
            <w:proofErr w:type="spellEnd"/>
            <w:r w:rsidRPr="00394CC0">
              <w:rPr>
                <w:rFonts w:asciiTheme="minorHAnsi" w:eastAsia="Times New Roman" w:hAnsiTheme="minorHAnsi"/>
                <w:b w:val="0"/>
                <w:sz w:val="24"/>
                <w:szCs w:val="24"/>
                <w:u w:val="single"/>
              </w:rPr>
              <w:t>:</w:t>
            </w:r>
          </w:p>
          <w:p w:rsidR="00830D20" w:rsidRPr="00397549" w:rsidRDefault="00394CC0" w:rsidP="00394CC0">
            <w:pPr>
              <w:rPr>
                <w:b w:val="0"/>
                <w:sz w:val="24"/>
                <w:szCs w:val="24"/>
              </w:rPr>
            </w:pPr>
            <w:r w:rsidRPr="00394CC0">
              <w:rPr>
                <w:rFonts w:asciiTheme="minorHAnsi" w:eastAsia="Times New Roman" w:hAnsiTheme="minorHAnsi"/>
                <w:b w:val="0"/>
                <w:sz w:val="24"/>
                <w:szCs w:val="24"/>
              </w:rPr>
              <w:t>цвет фона, шрифтов и ссылок</w:t>
            </w:r>
          </w:p>
        </w:tc>
        <w:tc>
          <w:tcPr>
            <w:tcW w:w="8045" w:type="dxa"/>
          </w:tcPr>
          <w:p w:rsidR="00830D20" w:rsidRDefault="0072101D" w:rsidP="00830D20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Цвет фона </w:t>
            </w:r>
            <w:r w:rsidR="009E104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жёлтый</w:t>
            </w:r>
          </w:p>
          <w:p w:rsidR="009E1042" w:rsidRPr="009E1042" w:rsidRDefault="009E1042" w:rsidP="00830D20">
            <w:pPr>
              <w:cnfStyle w:val="000000100000"/>
              <w:rPr>
                <w:sz w:val="24"/>
                <w:szCs w:val="24"/>
              </w:rPr>
            </w:pPr>
            <w:r w:rsidRPr="009E1042">
              <w:rPr>
                <w:sz w:val="24"/>
                <w:szCs w:val="24"/>
              </w:rPr>
              <w:t xml:space="preserve">Шрифт – </w:t>
            </w:r>
            <w:r w:rsidRPr="009E1042">
              <w:rPr>
                <w:sz w:val="24"/>
                <w:szCs w:val="24"/>
                <w:lang w:val="en-US"/>
              </w:rPr>
              <w:t>Times</w:t>
            </w:r>
            <w:r w:rsidRPr="009E1042">
              <w:rPr>
                <w:sz w:val="24"/>
                <w:szCs w:val="24"/>
              </w:rPr>
              <w:t xml:space="preserve"> </w:t>
            </w:r>
            <w:r w:rsidRPr="009E1042">
              <w:rPr>
                <w:sz w:val="24"/>
                <w:szCs w:val="24"/>
                <w:lang w:val="en-US"/>
              </w:rPr>
              <w:t>New</w:t>
            </w:r>
            <w:r w:rsidRPr="009E1042">
              <w:rPr>
                <w:sz w:val="24"/>
                <w:szCs w:val="24"/>
              </w:rPr>
              <w:t xml:space="preserve"> </w:t>
            </w:r>
            <w:r w:rsidRPr="009E1042">
              <w:rPr>
                <w:sz w:val="24"/>
                <w:szCs w:val="24"/>
                <w:lang w:val="en-US"/>
              </w:rPr>
              <w:t>Roman</w:t>
            </w:r>
            <w:r w:rsidR="00A727E8">
              <w:rPr>
                <w:sz w:val="24"/>
                <w:szCs w:val="24"/>
              </w:rPr>
              <w:t xml:space="preserve"> – </w:t>
            </w:r>
            <w:proofErr w:type="spellStart"/>
            <w:r w:rsidR="00A727E8">
              <w:rPr>
                <w:sz w:val="24"/>
                <w:szCs w:val="24"/>
              </w:rPr>
              <w:t>розовые</w:t>
            </w:r>
            <w:proofErr w:type="spellEnd"/>
            <w:r w:rsidR="00A727E8">
              <w:rPr>
                <w:sz w:val="24"/>
                <w:szCs w:val="24"/>
              </w:rPr>
              <w:t xml:space="preserve">, </w:t>
            </w:r>
            <w:proofErr w:type="spellStart"/>
            <w:r w:rsidR="00A727E8">
              <w:rPr>
                <w:sz w:val="24"/>
                <w:szCs w:val="24"/>
              </w:rPr>
              <w:t>голубые</w:t>
            </w:r>
            <w:proofErr w:type="spellEnd"/>
            <w:r w:rsidR="00A727E8">
              <w:rPr>
                <w:sz w:val="24"/>
                <w:szCs w:val="24"/>
              </w:rPr>
              <w:t xml:space="preserve"> </w:t>
            </w:r>
            <w:r w:rsidRPr="009E1042">
              <w:rPr>
                <w:sz w:val="24"/>
                <w:szCs w:val="24"/>
              </w:rPr>
              <w:t xml:space="preserve"> ссылки</w:t>
            </w:r>
          </w:p>
        </w:tc>
      </w:tr>
      <w:tr w:rsidR="00830D20" w:rsidTr="00402A14">
        <w:trPr>
          <w:cnfStyle w:val="000000010000"/>
        </w:trPr>
        <w:tc>
          <w:tcPr>
            <w:cnfStyle w:val="001000000000"/>
            <w:tcW w:w="1844" w:type="dxa"/>
          </w:tcPr>
          <w:p w:rsidR="00830D20" w:rsidRPr="00397549" w:rsidRDefault="00BF4047" w:rsidP="00830D2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урока:</w:t>
            </w:r>
          </w:p>
        </w:tc>
        <w:tc>
          <w:tcPr>
            <w:tcW w:w="8045" w:type="dxa"/>
          </w:tcPr>
          <w:p w:rsidR="00830D20" w:rsidRPr="007F47C9" w:rsidRDefault="00BF4047" w:rsidP="00830D20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Furry</w:t>
            </w:r>
            <w:r w:rsidRPr="007F47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Friends</w:t>
            </w:r>
            <w:r w:rsidRPr="007F47C9">
              <w:rPr>
                <w:sz w:val="24"/>
                <w:szCs w:val="24"/>
              </w:rPr>
              <w:t>!</w:t>
            </w:r>
          </w:p>
          <w:p w:rsidR="004D3CB2" w:rsidRPr="004D3CB2" w:rsidRDefault="004D3CB2" w:rsidP="00830D20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УМК </w:t>
            </w:r>
            <w:r w:rsidR="008D7BB9">
              <w:rPr>
                <w:sz w:val="24"/>
                <w:szCs w:val="24"/>
              </w:rPr>
              <w:t>«Английский в фокусе» Модуль 5</w:t>
            </w:r>
            <w:r w:rsidR="0090581E">
              <w:rPr>
                <w:sz w:val="24"/>
                <w:szCs w:val="24"/>
              </w:rPr>
              <w:t xml:space="preserve"> с79-80</w:t>
            </w:r>
          </w:p>
        </w:tc>
      </w:tr>
      <w:tr w:rsidR="00DD6B26" w:rsidTr="00402A14">
        <w:trPr>
          <w:cnfStyle w:val="000000100000"/>
        </w:trPr>
        <w:tc>
          <w:tcPr>
            <w:cnfStyle w:val="001000000000"/>
            <w:tcW w:w="1844" w:type="dxa"/>
          </w:tcPr>
          <w:p w:rsidR="00DD6B26" w:rsidRDefault="00DD6B26" w:rsidP="00830D2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Цель:</w:t>
            </w:r>
          </w:p>
        </w:tc>
        <w:tc>
          <w:tcPr>
            <w:tcW w:w="8045" w:type="dxa"/>
          </w:tcPr>
          <w:p w:rsidR="00DD6B26" w:rsidRPr="00BB33F6" w:rsidRDefault="00BB33F6" w:rsidP="00830D20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3F6">
              <w:rPr>
                <w:rFonts w:ascii="Times New Roman" w:hAnsi="Times New Roman" w:cs="Times New Roman"/>
                <w:sz w:val="24"/>
                <w:szCs w:val="24"/>
              </w:rPr>
              <w:t>Развитие умений кратко высказываться о фактах и событиях по теме «Мой питомец» (монологическая речь)</w:t>
            </w:r>
            <w:r w:rsidRPr="00BB3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711F5" w:rsidRPr="00BB3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мотивировать учащихся на изучение английского языка</w:t>
            </w:r>
          </w:p>
        </w:tc>
      </w:tr>
      <w:tr w:rsidR="0028548F" w:rsidTr="00402A14">
        <w:trPr>
          <w:cnfStyle w:val="000000010000"/>
        </w:trPr>
        <w:tc>
          <w:tcPr>
            <w:cnfStyle w:val="001000000000"/>
            <w:tcW w:w="1844" w:type="dxa"/>
          </w:tcPr>
          <w:p w:rsidR="0028548F" w:rsidRDefault="0028548F" w:rsidP="00830D2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Задачи:</w:t>
            </w:r>
          </w:p>
        </w:tc>
        <w:tc>
          <w:tcPr>
            <w:tcW w:w="8045" w:type="dxa"/>
          </w:tcPr>
          <w:p w:rsidR="0028548F" w:rsidRPr="00D711F5" w:rsidRDefault="0028548F" w:rsidP="00830D20">
            <w:pPr>
              <w:cnfStyle w:val="000000010000"/>
              <w:rPr>
                <w:color w:val="000000"/>
                <w:sz w:val="24"/>
                <w:szCs w:val="24"/>
              </w:rPr>
            </w:pPr>
            <w:r w:rsidRPr="000B75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навыков </w:t>
            </w:r>
            <w:proofErr w:type="spellStart"/>
            <w:r w:rsidRPr="000B75BE">
              <w:rPr>
                <w:rFonts w:ascii="Times New Roman" w:hAnsi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0B75BE">
              <w:rPr>
                <w:rFonts w:ascii="Times New Roman" w:hAnsi="Times New Roman"/>
                <w:color w:val="000000"/>
                <w:sz w:val="24"/>
                <w:szCs w:val="24"/>
              </w:rPr>
              <w:t>, устной речи, расширение словарного запаса, развивать языковую догадку</w:t>
            </w:r>
          </w:p>
        </w:tc>
      </w:tr>
      <w:tr w:rsidR="008F5A7F" w:rsidRPr="00B60194" w:rsidTr="00402A14">
        <w:trPr>
          <w:cnfStyle w:val="000000100000"/>
        </w:trPr>
        <w:tc>
          <w:tcPr>
            <w:cnfStyle w:val="001000000000"/>
            <w:tcW w:w="1844" w:type="dxa"/>
          </w:tcPr>
          <w:p w:rsidR="008F5A7F" w:rsidRDefault="00B859C0" w:rsidP="00830D2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Деятельность учащихся:</w:t>
            </w:r>
          </w:p>
        </w:tc>
        <w:tc>
          <w:tcPr>
            <w:tcW w:w="8045" w:type="dxa"/>
          </w:tcPr>
          <w:p w:rsidR="008F5A7F" w:rsidRDefault="00B60194" w:rsidP="00B60194">
            <w:pPr>
              <w:pStyle w:val="a6"/>
              <w:numPr>
                <w:ilvl w:val="0"/>
                <w:numId w:val="1"/>
              </w:numPr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Определяют тему урока, разгадав шараду</w:t>
            </w:r>
          </w:p>
          <w:p w:rsidR="001C63A2" w:rsidRDefault="00B60194" w:rsidP="00B60194">
            <w:pPr>
              <w:pStyle w:val="a6"/>
              <w:numPr>
                <w:ilvl w:val="0"/>
                <w:numId w:val="1"/>
              </w:numPr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Знакомятся</w:t>
            </w:r>
            <w:r w:rsidRPr="00B601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601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блогом</w:t>
            </w:r>
            <w:proofErr w:type="spellEnd"/>
            <w:r w:rsidRPr="00B601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сайта</w:t>
            </w:r>
            <w:r w:rsidRPr="00B601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6" w:history="1">
              <w:r w:rsidR="001C63A2" w:rsidRPr="002B33A1">
                <w:rPr>
                  <w:rStyle w:val="a4"/>
                  <w:rFonts w:ascii="Times New Roman" w:hAnsi="Times New Roman"/>
                  <w:sz w:val="24"/>
                  <w:szCs w:val="24"/>
                </w:rPr>
                <w:t>http://learnenglishkids.britishcouncil.org/en/your-turn/pets</w:t>
              </w:r>
            </w:hyperlink>
          </w:p>
          <w:p w:rsidR="00B60194" w:rsidRPr="001C63A2" w:rsidRDefault="00B60194" w:rsidP="001C63A2">
            <w:pPr>
              <w:pStyle w:val="a6"/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63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решают разместить там рассказы о своих питомцах</w:t>
            </w:r>
          </w:p>
          <w:p w:rsidR="00B60194" w:rsidRDefault="000D7C37" w:rsidP="00B60194">
            <w:pPr>
              <w:pStyle w:val="a6"/>
              <w:numPr>
                <w:ilvl w:val="0"/>
                <w:numId w:val="1"/>
              </w:numPr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лексики по теме с использованием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интерактивного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пазла</w:t>
            </w:r>
            <w:proofErr w:type="spellEnd"/>
          </w:p>
          <w:p w:rsidR="000D7C37" w:rsidRDefault="000D7C37" w:rsidP="00B60194">
            <w:pPr>
              <w:pStyle w:val="a6"/>
              <w:numPr>
                <w:ilvl w:val="0"/>
                <w:numId w:val="1"/>
              </w:numPr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тестовых заданий (повторение использования глаголов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CAN</w:t>
            </w:r>
            <w:r w:rsidRPr="000D7C37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HAVE</w:t>
            </w:r>
            <w:r w:rsidRPr="000D7C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GOT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3102E" w:rsidRDefault="00E3102E" w:rsidP="00B60194">
            <w:pPr>
              <w:pStyle w:val="a6"/>
              <w:numPr>
                <w:ilvl w:val="0"/>
                <w:numId w:val="1"/>
              </w:numPr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Прослушивают аудиозапись рассказа о питомце, самопроверка по ответам на доске</w:t>
            </w:r>
          </w:p>
          <w:p w:rsidR="00E3102E" w:rsidRDefault="00E3102E" w:rsidP="00B60194">
            <w:pPr>
              <w:pStyle w:val="a6"/>
              <w:numPr>
                <w:ilvl w:val="0"/>
                <w:numId w:val="1"/>
              </w:numPr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Просмотр видеофильма о питомцах в доме, выполняют задания по тексту песни</w:t>
            </w:r>
          </w:p>
          <w:p w:rsidR="00BA6FA4" w:rsidRDefault="00BA6FA4" w:rsidP="00B60194">
            <w:pPr>
              <w:pStyle w:val="a6"/>
              <w:numPr>
                <w:ilvl w:val="0"/>
                <w:numId w:val="1"/>
              </w:numPr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Читают текст </w:t>
            </w:r>
            <w:r w:rsidRPr="00BA6FA4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Mini</w:t>
            </w:r>
            <w:r w:rsidRPr="00BA6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Pigs</w:t>
            </w:r>
            <w:r w:rsidRPr="00BA6FA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взаимопроверка выполненных заданий</w:t>
            </w:r>
          </w:p>
          <w:p w:rsidR="00704247" w:rsidRPr="00B60194" w:rsidRDefault="00704247" w:rsidP="00B60194">
            <w:pPr>
              <w:pStyle w:val="a6"/>
              <w:numPr>
                <w:ilvl w:val="0"/>
                <w:numId w:val="1"/>
              </w:numPr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ходе игры составляют портреты фантастических животных</w:t>
            </w:r>
          </w:p>
        </w:tc>
      </w:tr>
      <w:tr w:rsidR="002C7B0D" w:rsidTr="00402A14">
        <w:trPr>
          <w:cnfStyle w:val="000000010000"/>
        </w:trPr>
        <w:tc>
          <w:tcPr>
            <w:cnfStyle w:val="001000000000"/>
            <w:tcW w:w="1844" w:type="dxa"/>
          </w:tcPr>
          <w:p w:rsidR="002C7B0D" w:rsidRPr="00C457BE" w:rsidRDefault="002C7B0D" w:rsidP="00830D20">
            <w:pPr>
              <w:rPr>
                <w:b w:val="0"/>
                <w:sz w:val="24"/>
                <w:szCs w:val="24"/>
              </w:rPr>
            </w:pPr>
            <w:r w:rsidRPr="00C457BE">
              <w:rPr>
                <w:b w:val="0"/>
                <w:sz w:val="24"/>
                <w:szCs w:val="24"/>
              </w:rPr>
              <w:lastRenderedPageBreak/>
              <w:t>Деятельность учителя:</w:t>
            </w:r>
          </w:p>
        </w:tc>
        <w:tc>
          <w:tcPr>
            <w:tcW w:w="8045" w:type="dxa"/>
          </w:tcPr>
          <w:p w:rsidR="00EB61D5" w:rsidRPr="000B75BE" w:rsidRDefault="00EB61D5" w:rsidP="00EB61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nfStyle w:val="00000001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75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Приветствие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помощь в определении </w:t>
            </w:r>
            <w:r w:rsidRPr="000B75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темы урока после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разгадывания шарады</w:t>
            </w:r>
          </w:p>
          <w:p w:rsidR="00586868" w:rsidRDefault="00EB61D5" w:rsidP="00EB61D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nfStyle w:val="00000001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75B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выполнения зада</w:t>
            </w:r>
            <w:r w:rsidR="005868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ний на нахождение слов по теме </w:t>
            </w:r>
          </w:p>
          <w:p w:rsidR="00586868" w:rsidRDefault="00586868" w:rsidP="00586868">
            <w:pPr>
              <w:pStyle w:val="a6"/>
              <w:numPr>
                <w:ilvl w:val="0"/>
                <w:numId w:val="2"/>
              </w:numPr>
              <w:cnfStyle w:val="00000001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выполнения тестовых заданий (повторение использования глаголов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CAN</w:t>
            </w:r>
            <w:r w:rsidRPr="000D7C37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HAVE</w:t>
            </w:r>
            <w:r w:rsidRPr="000D7C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GOT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586868" w:rsidRDefault="00586868" w:rsidP="007268A0">
            <w:pPr>
              <w:pStyle w:val="a6"/>
              <w:numPr>
                <w:ilvl w:val="0"/>
                <w:numId w:val="2"/>
              </w:numPr>
              <w:cnfStyle w:val="00000001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прослушивания  аудиозаписи рассказа о питомце, самопроверки по ответам на доске</w:t>
            </w:r>
          </w:p>
          <w:p w:rsidR="00077979" w:rsidRDefault="00077979" w:rsidP="007268A0">
            <w:pPr>
              <w:pStyle w:val="a6"/>
              <w:numPr>
                <w:ilvl w:val="0"/>
                <w:numId w:val="2"/>
              </w:numPr>
              <w:cnfStyle w:val="00000001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просмотра видеофильма о питомцах в доме, выполнения заданий по тексту песни</w:t>
            </w:r>
          </w:p>
          <w:p w:rsidR="00275E3A" w:rsidRDefault="00275E3A" w:rsidP="007268A0">
            <w:pPr>
              <w:pStyle w:val="a6"/>
              <w:numPr>
                <w:ilvl w:val="0"/>
                <w:numId w:val="2"/>
              </w:numPr>
              <w:cnfStyle w:val="00000001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чтения  текста </w:t>
            </w:r>
            <w:r w:rsidRPr="00BA6FA4">
              <w:rPr>
                <w:rFonts w:ascii="Times New Roman" w:hAnsi="Times New Roman"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Mini</w:t>
            </w:r>
            <w:r w:rsidRPr="00BA6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Pigs</w:t>
            </w:r>
            <w:r w:rsidRPr="00BA6FA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взаимопроверки выполненных заданий</w:t>
            </w:r>
          </w:p>
          <w:p w:rsidR="00586868" w:rsidRDefault="004A42B8" w:rsidP="005868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nfStyle w:val="00000001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интерактивной игры</w:t>
            </w:r>
          </w:p>
          <w:p w:rsidR="008A6773" w:rsidRPr="000B75BE" w:rsidRDefault="008A6773" w:rsidP="0058686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nfStyle w:val="0000000100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Объяснение домашнего задания</w:t>
            </w:r>
          </w:p>
          <w:p w:rsidR="002C7B0D" w:rsidRPr="000B75BE" w:rsidRDefault="002C7B0D" w:rsidP="00EB61D5">
            <w:pPr>
              <w:cnfStyle w:val="00000001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297E" w:rsidTr="00402A14">
        <w:trPr>
          <w:cnfStyle w:val="000000100000"/>
        </w:trPr>
        <w:tc>
          <w:tcPr>
            <w:cnfStyle w:val="001000000000"/>
            <w:tcW w:w="1844" w:type="dxa"/>
          </w:tcPr>
          <w:p w:rsidR="0073297E" w:rsidRPr="0073297E" w:rsidRDefault="0073297E" w:rsidP="00830D20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3297E">
              <w:rPr>
                <w:rFonts w:asciiTheme="minorHAnsi" w:eastAsia="Times New Roman" w:hAnsiTheme="minorHAnsi"/>
                <w:b w:val="0"/>
                <w:color w:val="000000"/>
                <w:sz w:val="24"/>
                <w:szCs w:val="24"/>
              </w:rPr>
              <w:t>Ссылки на используемый материал:</w:t>
            </w:r>
          </w:p>
        </w:tc>
        <w:tc>
          <w:tcPr>
            <w:tcW w:w="8045" w:type="dxa"/>
          </w:tcPr>
          <w:p w:rsidR="0073297E" w:rsidRDefault="00154DEB" w:rsidP="00830D20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Быкова Н.И., Дули </w:t>
            </w:r>
            <w:proofErr w:type="gramStart"/>
            <w:r>
              <w:rPr>
                <w:sz w:val="24"/>
                <w:szCs w:val="24"/>
              </w:rPr>
              <w:t>Дж</w:t>
            </w:r>
            <w:proofErr w:type="gramEnd"/>
            <w:r>
              <w:rPr>
                <w:sz w:val="24"/>
                <w:szCs w:val="24"/>
              </w:rPr>
              <w:t xml:space="preserve">., Поспелова М.Д., Эванс В. «Английский в фокусе» Учебник для 3 класса общеобразовательных учреждений – М. </w:t>
            </w:r>
            <w:r>
              <w:rPr>
                <w:sz w:val="24"/>
                <w:szCs w:val="24"/>
                <w:lang w:val="en-US"/>
              </w:rPr>
              <w:t>Express</w:t>
            </w:r>
            <w:r w:rsidRPr="003A21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Publishing</w:t>
            </w:r>
            <w:r>
              <w:rPr>
                <w:sz w:val="24"/>
                <w:szCs w:val="24"/>
              </w:rPr>
              <w:t>, Просвещение, 2010</w:t>
            </w:r>
          </w:p>
          <w:p w:rsidR="00A16435" w:rsidRDefault="00A16435" w:rsidP="00830D20">
            <w:pPr>
              <w:cnfStyle w:val="000000100000"/>
              <w:rPr>
                <w:sz w:val="24"/>
                <w:szCs w:val="24"/>
              </w:rPr>
            </w:pPr>
          </w:p>
          <w:p w:rsidR="00154DEB" w:rsidRPr="00A16435" w:rsidRDefault="00620B9F" w:rsidP="00830D20">
            <w:pPr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A16435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Ссылки на картинки:</w:t>
            </w:r>
          </w:p>
          <w:p w:rsidR="00BD311E" w:rsidRDefault="002702E6" w:rsidP="00BD311E">
            <w:pPr>
              <w:cnfStyle w:val="000000100000"/>
            </w:pPr>
            <w:hyperlink r:id="rId7" w:history="1">
              <w:r w:rsidR="00BD311E" w:rsidRPr="003F753E">
                <w:rPr>
                  <w:rStyle w:val="a4"/>
                </w:rPr>
                <w:t>http://www.doodoo.ru/uploads/posts/2011-11/reading-cats-18.jpg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кошка читает</w:t>
            </w:r>
          </w:p>
          <w:p w:rsidR="00BD311E" w:rsidRDefault="002702E6" w:rsidP="00BD311E">
            <w:pPr>
              <w:cnfStyle w:val="000000100000"/>
            </w:pPr>
            <w:hyperlink r:id="rId8" w:history="1">
              <w:r w:rsidR="00BD311E" w:rsidRPr="00821B87">
                <w:rPr>
                  <w:rStyle w:val="a4"/>
                </w:rPr>
                <w:t>http://www.zveri.msk.ru/kartinkinasaite/mini_pig_igraet.jpg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поросенок с мячом</w:t>
            </w:r>
          </w:p>
          <w:p w:rsidR="00BD311E" w:rsidRDefault="002702E6" w:rsidP="00BD311E">
            <w:pPr>
              <w:cnfStyle w:val="000000100000"/>
            </w:pPr>
            <w:hyperlink r:id="rId9" w:history="1">
              <w:r w:rsidR="00BD311E" w:rsidRPr="00821B87">
                <w:rPr>
                  <w:rStyle w:val="a4"/>
                </w:rPr>
                <w:t>http://copypast.ru/fotografii/ne_proiti_mimo/glamurnye_minisvinki_/glamurnye_minisvinki_2.jpg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поросенок с клубникой</w:t>
            </w:r>
          </w:p>
          <w:p w:rsidR="00BD311E" w:rsidRDefault="002702E6" w:rsidP="00BD311E">
            <w:pPr>
              <w:cnfStyle w:val="000000100000"/>
            </w:pPr>
            <w:hyperlink r:id="rId10" w:history="1">
              <w:r w:rsidR="00BD311E" w:rsidRPr="00821B87">
                <w:rPr>
                  <w:rStyle w:val="a4"/>
                </w:rPr>
                <w:t>http://eti.ru/uploads/posts/2010-10/1288012848_prikoly206-98.jpg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поросенок подает лапу</w:t>
            </w:r>
          </w:p>
          <w:p w:rsidR="00BD311E" w:rsidRDefault="002702E6" w:rsidP="00BD311E">
            <w:pPr>
              <w:cnfStyle w:val="000000100000"/>
            </w:pPr>
            <w:hyperlink r:id="rId11" w:history="1">
              <w:r w:rsidR="00BD311E" w:rsidRPr="00821B87">
                <w:rPr>
                  <w:rStyle w:val="a4"/>
                </w:rPr>
                <w:t>http://learnenglishkids.britishcouncil.org/en/your-turn/pets</w:t>
              </w:r>
            </w:hyperlink>
          </w:p>
          <w:p w:rsidR="00BD311E" w:rsidRDefault="00BD311E" w:rsidP="00BD311E">
            <w:pPr>
              <w:cnfStyle w:val="000000100000"/>
            </w:pPr>
            <w:r>
              <w:t>форум</w:t>
            </w:r>
          </w:p>
          <w:p w:rsidR="00BD311E" w:rsidRDefault="00BD311E" w:rsidP="00BD311E">
            <w:pPr>
              <w:cnfStyle w:val="000000100000"/>
            </w:pPr>
          </w:p>
          <w:p w:rsidR="00BD311E" w:rsidRDefault="002702E6" w:rsidP="00BD311E">
            <w:pPr>
              <w:cnfStyle w:val="000000100000"/>
            </w:pPr>
            <w:hyperlink r:id="rId12" w:history="1">
              <w:r w:rsidR="00BD311E" w:rsidRPr="00821B87">
                <w:rPr>
                  <w:rStyle w:val="a4"/>
                </w:rPr>
                <w:t>http://learnenglishkids.britishcouncil.org/en/grammar-games/have-got</w:t>
              </w:r>
            </w:hyperlink>
          </w:p>
          <w:p w:rsidR="00BD311E" w:rsidRPr="009B617E" w:rsidRDefault="001D2297" w:rsidP="00BD311E">
            <w:pPr>
              <w:cnfStyle w:val="000000100000"/>
            </w:pPr>
            <w:r>
              <w:t xml:space="preserve">игра глагол </w:t>
            </w:r>
            <w:r>
              <w:rPr>
                <w:lang w:val="en-US"/>
              </w:rPr>
              <w:t>have</w:t>
            </w:r>
            <w:r w:rsidRPr="007F47C9">
              <w:t xml:space="preserve"> </w:t>
            </w:r>
            <w:r>
              <w:rPr>
                <w:lang w:val="en-US"/>
              </w:rPr>
              <w:t>got</w:t>
            </w:r>
          </w:p>
          <w:p w:rsidR="00BD311E" w:rsidRDefault="002702E6" w:rsidP="00BD311E">
            <w:pPr>
              <w:cnfStyle w:val="000000100000"/>
            </w:pPr>
            <w:hyperlink r:id="rId13" w:history="1">
              <w:r w:rsidR="00BD311E" w:rsidRPr="00821B87">
                <w:rPr>
                  <w:rStyle w:val="a4"/>
                </w:rPr>
                <w:t>http://learnenglishkids.britishcouncil.org/en/grammar-games/have-got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игра  порядок слов</w:t>
            </w:r>
          </w:p>
          <w:p w:rsidR="00BD311E" w:rsidRDefault="00BD311E" w:rsidP="00BD311E">
            <w:pPr>
              <w:cnfStyle w:val="000000100000"/>
            </w:pPr>
          </w:p>
          <w:p w:rsidR="00BD311E" w:rsidRDefault="002702E6" w:rsidP="00BD311E">
            <w:pPr>
              <w:cnfStyle w:val="000000100000"/>
            </w:pPr>
            <w:hyperlink r:id="rId14" w:history="1">
              <w:r w:rsidR="00BD311E" w:rsidRPr="00F63B69">
                <w:rPr>
                  <w:rStyle w:val="a4"/>
                </w:rPr>
                <w:t>http://antif.ru/uploads/posts/2008-07/1215160053_kids-dread.jpg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девочка с черной собакой</w:t>
            </w:r>
          </w:p>
          <w:p w:rsidR="00BD311E" w:rsidRDefault="002702E6" w:rsidP="00BD311E">
            <w:pPr>
              <w:cnfStyle w:val="000000100000"/>
            </w:pPr>
            <w:hyperlink r:id="rId15" w:history="1">
              <w:r w:rsidR="00BD311E" w:rsidRPr="00F63B69">
                <w:rPr>
                  <w:rStyle w:val="a4"/>
                </w:rPr>
                <w:t>http://www.versicherungswelt.at/images/stories/audio/fotolia_12988618_subscription_l.jpg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все питомцы</w:t>
            </w:r>
          </w:p>
          <w:p w:rsidR="00BD311E" w:rsidRDefault="002702E6" w:rsidP="00BD311E">
            <w:pPr>
              <w:cnfStyle w:val="000000100000"/>
            </w:pPr>
            <w:hyperlink r:id="rId16" w:history="1">
              <w:r w:rsidR="00BD311E" w:rsidRPr="00F63B69">
                <w:rPr>
                  <w:rStyle w:val="a4"/>
                </w:rPr>
                <w:t>http://prikol.pikmik.ru/i/prikol.pikmik.ru/imgs/43892beb774443d5f622be61e7f9d5c0.jpg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хомяк</w:t>
            </w:r>
          </w:p>
          <w:p w:rsidR="00BD311E" w:rsidRDefault="002702E6" w:rsidP="00BD311E">
            <w:pPr>
              <w:cnfStyle w:val="000000100000"/>
            </w:pPr>
            <w:hyperlink r:id="rId17" w:history="1">
              <w:r w:rsidR="00BD311E" w:rsidRPr="00F63B69">
                <w:rPr>
                  <w:rStyle w:val="a4"/>
                </w:rPr>
                <w:t>http://server1.bezfishki.com/2009/112009/16/D/Dop/05/_5.jpg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змея</w:t>
            </w:r>
          </w:p>
          <w:p w:rsidR="00BD311E" w:rsidRDefault="002702E6" w:rsidP="00BD311E">
            <w:pPr>
              <w:cnfStyle w:val="000000100000"/>
            </w:pPr>
            <w:hyperlink r:id="rId18" w:history="1">
              <w:r w:rsidR="00BD311E" w:rsidRPr="00F63B69">
                <w:rPr>
                  <w:rStyle w:val="a4"/>
                </w:rPr>
                <w:t>http://www.ferrets.ru/public/upload/cached/bf810984eb7444689f621cee2acf69f7.jpg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морская свинка читает</w:t>
            </w:r>
          </w:p>
          <w:p w:rsidR="00BD311E" w:rsidRDefault="002702E6" w:rsidP="00BD311E">
            <w:pPr>
              <w:cnfStyle w:val="000000100000"/>
            </w:pPr>
            <w:hyperlink r:id="rId19" w:history="1">
              <w:r w:rsidR="00BD311E" w:rsidRPr="00F63B69">
                <w:rPr>
                  <w:rStyle w:val="a4"/>
                </w:rPr>
                <w:t>http://wallpaper.goodfon.ru/image/4781-1920x1200.jpg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кролик</w:t>
            </w:r>
          </w:p>
          <w:p w:rsidR="00BD311E" w:rsidRDefault="002702E6" w:rsidP="00BD311E">
            <w:pPr>
              <w:cnfStyle w:val="000000100000"/>
            </w:pPr>
            <w:hyperlink r:id="rId20" w:history="1">
              <w:r w:rsidR="00BD311E" w:rsidRPr="00F63B69">
                <w:rPr>
                  <w:rStyle w:val="a4"/>
                </w:rPr>
                <w:t>http://libreta.ru/wp-content/uploads/2011/04/cat_02.jpg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кошка</w:t>
            </w:r>
          </w:p>
          <w:p w:rsidR="00BD311E" w:rsidRDefault="002702E6" w:rsidP="00BD311E">
            <w:pPr>
              <w:cnfStyle w:val="000000100000"/>
            </w:pPr>
            <w:hyperlink r:id="rId21" w:history="1">
              <w:r w:rsidR="00BD311E" w:rsidRPr="00F63B69">
                <w:rPr>
                  <w:rStyle w:val="a4"/>
                </w:rPr>
                <w:t>http://img1.liveinternet.ru/images/attach/c/3/74/967/74967819_25.jpg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попугай</w:t>
            </w:r>
          </w:p>
          <w:p w:rsidR="00BD311E" w:rsidRDefault="002702E6" w:rsidP="00BD311E">
            <w:pPr>
              <w:cnfStyle w:val="000000100000"/>
            </w:pPr>
            <w:hyperlink r:id="rId22" w:history="1">
              <w:r w:rsidR="00BD311E" w:rsidRPr="00F63B69">
                <w:rPr>
                  <w:rStyle w:val="a4"/>
                </w:rPr>
                <w:t>http://vsezdorovo.com/wp-content/uploads/2012/09/spider13.jpg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паук</w:t>
            </w:r>
          </w:p>
          <w:p w:rsidR="00BD311E" w:rsidRDefault="002702E6" w:rsidP="00BD311E">
            <w:pPr>
              <w:cnfStyle w:val="000000100000"/>
            </w:pPr>
            <w:hyperlink r:id="rId23" w:history="1">
              <w:r w:rsidR="00BD311E" w:rsidRPr="00F63B69">
                <w:rPr>
                  <w:rStyle w:val="a4"/>
                </w:rPr>
                <w:t>http://img-fotki.yandex.ru/get/3207/smeshno0.0/0_5bb6_2543c90_XL</w:t>
              </w:r>
            </w:hyperlink>
          </w:p>
          <w:p w:rsidR="00BD311E" w:rsidRDefault="00BD311E" w:rsidP="00BD311E">
            <w:pPr>
              <w:cnfStyle w:val="000000100000"/>
            </w:pPr>
            <w:r>
              <w:t>рыбки</w:t>
            </w:r>
          </w:p>
          <w:p w:rsidR="00BD311E" w:rsidRDefault="002702E6" w:rsidP="00BD311E">
            <w:pPr>
              <w:cnfStyle w:val="000000100000"/>
            </w:pPr>
            <w:hyperlink r:id="rId24" w:history="1">
              <w:r w:rsidR="00BD311E" w:rsidRPr="00F63B69">
                <w:rPr>
                  <w:rStyle w:val="a4"/>
                </w:rPr>
                <w:t>http://www.zooclub.ru/attach/fotogal/oboi/rept/68.jpg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черепахи</w:t>
            </w:r>
          </w:p>
          <w:p w:rsidR="00BD311E" w:rsidRDefault="002702E6" w:rsidP="00BD311E">
            <w:pPr>
              <w:cnfStyle w:val="000000100000"/>
            </w:pPr>
            <w:hyperlink r:id="rId25" w:history="1">
              <w:r w:rsidR="00BD311E" w:rsidRPr="00F63B69">
                <w:rPr>
                  <w:rStyle w:val="a4"/>
                </w:rPr>
                <w:t>http://cs9664.userapi.com/u37349339/-14/x_ce842c98.jpg</w:t>
              </w:r>
            </w:hyperlink>
          </w:p>
          <w:p w:rsidR="00BD311E" w:rsidRDefault="00BD311E" w:rsidP="00BD311E">
            <w:pPr>
              <w:cnfStyle w:val="000000100000"/>
            </w:pPr>
            <w:r>
              <w:t>крыса</w:t>
            </w:r>
          </w:p>
          <w:p w:rsidR="00053A42" w:rsidRDefault="00053A42" w:rsidP="00BD311E">
            <w:pPr>
              <w:cnfStyle w:val="000000100000"/>
            </w:pPr>
          </w:p>
          <w:p w:rsidR="00BD311E" w:rsidRPr="00C87802" w:rsidRDefault="006452C2" w:rsidP="00BD311E">
            <w:pPr>
              <w:cnfStyle w:val="000000100000"/>
              <w:rPr>
                <w:u w:val="single"/>
              </w:rPr>
            </w:pPr>
            <w:r w:rsidRPr="00C87802">
              <w:rPr>
                <w:u w:val="single"/>
              </w:rPr>
              <w:t>Ссылки на видео</w:t>
            </w:r>
          </w:p>
          <w:p w:rsidR="00053A42" w:rsidRDefault="002702E6" w:rsidP="00053A42">
            <w:pPr>
              <w:cnfStyle w:val="000000100000"/>
            </w:pPr>
            <w:hyperlink r:id="rId26" w:history="1">
              <w:r w:rsidR="00053A42" w:rsidRPr="00821B87">
                <w:rPr>
                  <w:rStyle w:val="a4"/>
                </w:rPr>
                <w:t>http://learnenglishkids.britishcouncil.org/en/songs/animal-house</w:t>
              </w:r>
            </w:hyperlink>
          </w:p>
          <w:p w:rsidR="00423EEB" w:rsidRDefault="00423EEB" w:rsidP="00053A42">
            <w:pPr>
              <w:cnfStyle w:val="000000100000"/>
            </w:pPr>
          </w:p>
          <w:p w:rsidR="00423EEB" w:rsidRPr="00C87802" w:rsidRDefault="00423EEB" w:rsidP="00053A42">
            <w:pPr>
              <w:cnfStyle w:val="000000100000"/>
              <w:rPr>
                <w:u w:val="single"/>
              </w:rPr>
            </w:pPr>
            <w:r w:rsidRPr="00C87802">
              <w:rPr>
                <w:u w:val="single"/>
              </w:rPr>
              <w:t>Ссылка на интерактивную игру</w:t>
            </w:r>
          </w:p>
          <w:p w:rsidR="00423EEB" w:rsidRDefault="002702E6" w:rsidP="00423EEB">
            <w:pPr>
              <w:cnfStyle w:val="000000100000"/>
            </w:pPr>
            <w:hyperlink r:id="rId27" w:history="1">
              <w:r w:rsidR="00423EEB" w:rsidRPr="00821B87">
                <w:rPr>
                  <w:rStyle w:val="a4"/>
                </w:rPr>
                <w:t>http://learnenglishkids.britishcouncil.org/en/make-your-own/animal-maker</w:t>
              </w:r>
            </w:hyperlink>
          </w:p>
          <w:p w:rsidR="00423EEB" w:rsidRDefault="00423EEB" w:rsidP="00053A42">
            <w:pPr>
              <w:cnfStyle w:val="000000100000"/>
            </w:pPr>
          </w:p>
          <w:p w:rsidR="00053A42" w:rsidRDefault="00053A42" w:rsidP="00053A42">
            <w:pPr>
              <w:cnfStyle w:val="000000100000"/>
            </w:pPr>
          </w:p>
          <w:p w:rsidR="00620B9F" w:rsidRPr="000B75BE" w:rsidRDefault="00620B9F" w:rsidP="00830D20">
            <w:pPr>
              <w:cnfStyle w:val="00000010000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30D20" w:rsidRPr="00C64731" w:rsidRDefault="00830D20" w:rsidP="00830D20">
      <w:pPr>
        <w:rPr>
          <w:sz w:val="24"/>
          <w:szCs w:val="24"/>
        </w:rPr>
      </w:pPr>
    </w:p>
    <w:sectPr w:rsidR="00830D20" w:rsidRPr="00C64731" w:rsidSect="00A4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274BB"/>
    <w:multiLevelType w:val="hybridMultilevel"/>
    <w:tmpl w:val="FD9C1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27D6C"/>
    <w:multiLevelType w:val="hybridMultilevel"/>
    <w:tmpl w:val="A8C89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5301B"/>
    <w:multiLevelType w:val="hybridMultilevel"/>
    <w:tmpl w:val="BB6CB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6B46"/>
    <w:rsid w:val="00053A42"/>
    <w:rsid w:val="00077979"/>
    <w:rsid w:val="000D6499"/>
    <w:rsid w:val="000D7C37"/>
    <w:rsid w:val="00100D57"/>
    <w:rsid w:val="0011563A"/>
    <w:rsid w:val="00154DEB"/>
    <w:rsid w:val="001C63A2"/>
    <w:rsid w:val="001D2297"/>
    <w:rsid w:val="002702E6"/>
    <w:rsid w:val="00275E3A"/>
    <w:rsid w:val="0028548F"/>
    <w:rsid w:val="002862CD"/>
    <w:rsid w:val="002C7B0D"/>
    <w:rsid w:val="00394CC0"/>
    <w:rsid w:val="00397549"/>
    <w:rsid w:val="003A2137"/>
    <w:rsid w:val="003A26C0"/>
    <w:rsid w:val="00402A14"/>
    <w:rsid w:val="00423EEB"/>
    <w:rsid w:val="004A42B8"/>
    <w:rsid w:val="004C6B46"/>
    <w:rsid w:val="004D3CB2"/>
    <w:rsid w:val="004F7DBE"/>
    <w:rsid w:val="00586868"/>
    <w:rsid w:val="00590EBE"/>
    <w:rsid w:val="00620B9F"/>
    <w:rsid w:val="006452C2"/>
    <w:rsid w:val="00704247"/>
    <w:rsid w:val="0072101D"/>
    <w:rsid w:val="007268A0"/>
    <w:rsid w:val="00727219"/>
    <w:rsid w:val="0073297E"/>
    <w:rsid w:val="007A038A"/>
    <w:rsid w:val="007E4730"/>
    <w:rsid w:val="007F47C9"/>
    <w:rsid w:val="00830D20"/>
    <w:rsid w:val="00873217"/>
    <w:rsid w:val="008A6773"/>
    <w:rsid w:val="008D7BB9"/>
    <w:rsid w:val="008F5A7F"/>
    <w:rsid w:val="0090581E"/>
    <w:rsid w:val="00946C9C"/>
    <w:rsid w:val="009B617E"/>
    <w:rsid w:val="009E1042"/>
    <w:rsid w:val="00A16435"/>
    <w:rsid w:val="00A453BE"/>
    <w:rsid w:val="00A727E8"/>
    <w:rsid w:val="00B60194"/>
    <w:rsid w:val="00B859C0"/>
    <w:rsid w:val="00B96F6E"/>
    <w:rsid w:val="00BA6FA4"/>
    <w:rsid w:val="00BB33F6"/>
    <w:rsid w:val="00BD311E"/>
    <w:rsid w:val="00BF4047"/>
    <w:rsid w:val="00C24899"/>
    <w:rsid w:val="00C457BE"/>
    <w:rsid w:val="00C64731"/>
    <w:rsid w:val="00C87802"/>
    <w:rsid w:val="00CB71A0"/>
    <w:rsid w:val="00D711F5"/>
    <w:rsid w:val="00D8541A"/>
    <w:rsid w:val="00DB7DB3"/>
    <w:rsid w:val="00DD6B26"/>
    <w:rsid w:val="00E3102E"/>
    <w:rsid w:val="00EB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D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Shading 1 Accent 2"/>
    <w:basedOn w:val="a1"/>
    <w:uiPriority w:val="63"/>
    <w:rsid w:val="00830D2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2">
    <w:name w:val="Light Shading Accent 2"/>
    <w:basedOn w:val="a1"/>
    <w:uiPriority w:val="60"/>
    <w:rsid w:val="00830D2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20">
    <w:name w:val="Light List Accent 2"/>
    <w:basedOn w:val="a1"/>
    <w:uiPriority w:val="61"/>
    <w:rsid w:val="00830D2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21">
    <w:name w:val="Light Grid Accent 2"/>
    <w:basedOn w:val="a1"/>
    <w:uiPriority w:val="62"/>
    <w:rsid w:val="00830D2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a4">
    <w:name w:val="Hyperlink"/>
    <w:basedOn w:val="a0"/>
    <w:uiPriority w:val="99"/>
    <w:unhideWhenUsed/>
    <w:rsid w:val="007E4730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B71A0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B601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veri.msk.ru/kartinkinasaite/mini_pig_igraet.jpg" TargetMode="External"/><Relationship Id="rId13" Type="http://schemas.openxmlformats.org/officeDocument/2006/relationships/hyperlink" Target="http://learnenglishkids.britishcouncil.org/en/grammar-games/have-got" TargetMode="External"/><Relationship Id="rId18" Type="http://schemas.openxmlformats.org/officeDocument/2006/relationships/hyperlink" Target="http://www.ferrets.ru/public/upload/cached/bf810984eb7444689f621cee2acf69f7.jpg" TargetMode="External"/><Relationship Id="rId26" Type="http://schemas.openxmlformats.org/officeDocument/2006/relationships/hyperlink" Target="http://learnenglishkids.britishcouncil.org/en/songs/animal-hous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mg1.liveinternet.ru/images/attach/c/3/74/967/74967819_25.jpg" TargetMode="External"/><Relationship Id="rId7" Type="http://schemas.openxmlformats.org/officeDocument/2006/relationships/hyperlink" Target="http://www.doodoo.ru/uploads/posts/2011-11/reading-cats-18.jpg" TargetMode="External"/><Relationship Id="rId12" Type="http://schemas.openxmlformats.org/officeDocument/2006/relationships/hyperlink" Target="http://learnenglishkids.britishcouncil.org/en/grammar-games/have-got" TargetMode="External"/><Relationship Id="rId17" Type="http://schemas.openxmlformats.org/officeDocument/2006/relationships/hyperlink" Target="http://server1.bezfishki.com/2009/112009/16/D/Dop/05/_5.jpg" TargetMode="External"/><Relationship Id="rId25" Type="http://schemas.openxmlformats.org/officeDocument/2006/relationships/hyperlink" Target="http://cs9664.userapi.com/u37349339/-14/x_ce842c98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prikol.pikmik.ru/i/prikol.pikmik.ru/imgs/43892beb774443d5f622be61e7f9d5c0.jpg" TargetMode="External"/><Relationship Id="rId20" Type="http://schemas.openxmlformats.org/officeDocument/2006/relationships/hyperlink" Target="http://libreta.ru/wp-content/uploads/2011/04/cat_02.jpg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learnenglishkids.britishcouncil.org/en/your-turn/pets" TargetMode="External"/><Relationship Id="rId11" Type="http://schemas.openxmlformats.org/officeDocument/2006/relationships/hyperlink" Target="http://learnenglishkids.britishcouncil.org/en/your-turn/pets" TargetMode="External"/><Relationship Id="rId24" Type="http://schemas.openxmlformats.org/officeDocument/2006/relationships/hyperlink" Target="http://www.zooclub.ru/attach/fotogal/oboi/rept/68.jpg" TargetMode="External"/><Relationship Id="rId5" Type="http://schemas.openxmlformats.org/officeDocument/2006/relationships/hyperlink" Target="http://irina1872.edu.glogster.com/all-our-pets/" TargetMode="External"/><Relationship Id="rId15" Type="http://schemas.openxmlformats.org/officeDocument/2006/relationships/hyperlink" Target="http://www.versicherungswelt.at/images/stories/audio/fotolia_12988618_subscription_l.jpg" TargetMode="External"/><Relationship Id="rId23" Type="http://schemas.openxmlformats.org/officeDocument/2006/relationships/hyperlink" Target="http://img-fotki.yandex.ru/get/3207/smeshno0.0/0_5bb6_2543c90_X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ti.ru/uploads/posts/2010-10/1288012848_prikoly206-98.jpg" TargetMode="External"/><Relationship Id="rId19" Type="http://schemas.openxmlformats.org/officeDocument/2006/relationships/hyperlink" Target="http://wallpaper.goodfon.ru/image/4781-1920x1200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pypast.ru/fotografii/ne_proiti_mimo/glamurnye_minisvinki_/glamurnye_minisvinki_2.jpg" TargetMode="External"/><Relationship Id="rId14" Type="http://schemas.openxmlformats.org/officeDocument/2006/relationships/hyperlink" Target="http://antif.ru/uploads/posts/2008-07/1215160053_kids-dread.jpg" TargetMode="External"/><Relationship Id="rId22" Type="http://schemas.openxmlformats.org/officeDocument/2006/relationships/hyperlink" Target="http://vsezdorovo.com/wp-content/uploads/2012/09/spider13.jpg" TargetMode="External"/><Relationship Id="rId27" Type="http://schemas.openxmlformats.org/officeDocument/2006/relationships/hyperlink" Target="http://learnenglishkids.britishcouncil.org/en/make-your-own/animal-mak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956</Words>
  <Characters>5454</Characters>
  <Application>Microsoft Office Word</Application>
  <DocSecurity>0</DocSecurity>
  <Lines>45</Lines>
  <Paragraphs>12</Paragraphs>
  <ScaleCrop>false</ScaleCrop>
  <Company/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64</cp:revision>
  <dcterms:created xsi:type="dcterms:W3CDTF">2013-03-13T16:11:00Z</dcterms:created>
  <dcterms:modified xsi:type="dcterms:W3CDTF">2013-03-22T17:39:00Z</dcterms:modified>
</cp:coreProperties>
</file>